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770B" w14:textId="77777777" w:rsidR="0077518C" w:rsidRPr="00E678A5" w:rsidRDefault="0077518C" w:rsidP="0077518C">
      <w:pPr>
        <w:rPr>
          <w:b/>
          <w:sz w:val="48"/>
          <w:szCs w:val="48"/>
        </w:rPr>
      </w:pPr>
      <w:r w:rsidRPr="00E678A5">
        <w:rPr>
          <w:b/>
          <w:sz w:val="48"/>
          <w:szCs w:val="48"/>
        </w:rPr>
        <w:t>How to choose an appropriate book</w:t>
      </w:r>
      <w:r w:rsidR="0000197E" w:rsidRPr="00E678A5">
        <w:rPr>
          <w:b/>
          <w:sz w:val="48"/>
          <w:szCs w:val="48"/>
        </w:rPr>
        <w:t xml:space="preserve"> APP</w:t>
      </w:r>
      <w:r w:rsidRPr="00E678A5">
        <w:rPr>
          <w:b/>
          <w:sz w:val="48"/>
          <w:szCs w:val="48"/>
        </w:rPr>
        <w:t>:</w:t>
      </w:r>
    </w:p>
    <w:p w14:paraId="66DAA986" w14:textId="77777777" w:rsidR="0077518C" w:rsidRDefault="0077518C" w:rsidP="0077518C"/>
    <w:p w14:paraId="6DA67349" w14:textId="77777777" w:rsidR="0000197E" w:rsidRPr="0000197E" w:rsidRDefault="0077518C" w:rsidP="0000197E">
      <w:r w:rsidRPr="00E678A5">
        <w:rPr>
          <w:b/>
        </w:rPr>
        <w:t>Areas to consider:</w:t>
      </w:r>
      <w:r w:rsidR="0000197E">
        <w:t xml:space="preserve"> </w:t>
      </w:r>
      <w:r w:rsidR="0000197E" w:rsidRPr="0000197E">
        <w:t>Once you</w:t>
      </w:r>
      <w:r w:rsidR="0000197E">
        <w:t xml:space="preserve"> point out these areas,</w:t>
      </w:r>
      <w:r w:rsidR="0000197E" w:rsidRPr="0000197E">
        <w:t xml:space="preserve"> people have much greater success in matching</w:t>
      </w:r>
      <w:r w:rsidR="0000197E">
        <w:t xml:space="preserve"> the book APP to the child</w:t>
      </w:r>
    </w:p>
    <w:p w14:paraId="25A1B028" w14:textId="77777777" w:rsidR="0077518C" w:rsidRDefault="0077518C" w:rsidP="0077518C"/>
    <w:p w14:paraId="46EFB317" w14:textId="77777777" w:rsidR="00CD3FBB" w:rsidRPr="0077518C" w:rsidRDefault="0077518C" w:rsidP="0077518C">
      <w:pPr>
        <w:numPr>
          <w:ilvl w:val="0"/>
          <w:numId w:val="1"/>
        </w:numPr>
      </w:pPr>
      <w:r w:rsidRPr="0077518C">
        <w:t>Visual clarity (a lack of visual busyness)</w:t>
      </w:r>
    </w:p>
    <w:p w14:paraId="74B65AE9" w14:textId="77777777" w:rsidR="00CD3FBB" w:rsidRPr="0077518C" w:rsidRDefault="0077518C" w:rsidP="0077518C">
      <w:pPr>
        <w:numPr>
          <w:ilvl w:val="0"/>
          <w:numId w:val="1"/>
        </w:numPr>
      </w:pPr>
      <w:r w:rsidRPr="0077518C">
        <w:t>Placement of print (in same place on each page?)</w:t>
      </w:r>
    </w:p>
    <w:p w14:paraId="12CA8985" w14:textId="77777777" w:rsidR="00CD3FBB" w:rsidRPr="0077518C" w:rsidRDefault="0077518C" w:rsidP="0077518C">
      <w:pPr>
        <w:numPr>
          <w:ilvl w:val="0"/>
          <w:numId w:val="1"/>
        </w:numPr>
      </w:pPr>
      <w:r w:rsidRPr="0077518C">
        <w:t>Print clarity / background (contrast)</w:t>
      </w:r>
    </w:p>
    <w:p w14:paraId="7F0A63F1" w14:textId="77777777" w:rsidR="00CD3FBB" w:rsidRPr="0077518C" w:rsidRDefault="0077518C" w:rsidP="0077518C">
      <w:pPr>
        <w:numPr>
          <w:ilvl w:val="0"/>
          <w:numId w:val="1"/>
        </w:numPr>
      </w:pPr>
      <w:r w:rsidRPr="0077518C">
        <w:t>Brightness of image</w:t>
      </w:r>
    </w:p>
    <w:p w14:paraId="4CA91055" w14:textId="77777777" w:rsidR="00CD3FBB" w:rsidRPr="0077518C" w:rsidRDefault="0077518C" w:rsidP="0077518C">
      <w:pPr>
        <w:numPr>
          <w:ilvl w:val="0"/>
          <w:numId w:val="1"/>
        </w:numPr>
      </w:pPr>
      <w:r w:rsidRPr="0077518C">
        <w:t>Size of Font (is it changeable?)</w:t>
      </w:r>
    </w:p>
    <w:p w14:paraId="0CE4696B" w14:textId="77777777" w:rsidR="00CD3FBB" w:rsidRPr="0077518C" w:rsidRDefault="0077518C" w:rsidP="0077518C">
      <w:pPr>
        <w:numPr>
          <w:ilvl w:val="0"/>
          <w:numId w:val="1"/>
        </w:numPr>
      </w:pPr>
      <w:r w:rsidRPr="0077518C">
        <w:t xml:space="preserve">Type of Font </w:t>
      </w:r>
    </w:p>
    <w:p w14:paraId="31ACEDDC" w14:textId="77777777" w:rsidR="0077518C" w:rsidRDefault="0077518C" w:rsidP="0077518C"/>
    <w:p w14:paraId="522DEF68" w14:textId="77777777" w:rsidR="0077518C" w:rsidRPr="0077518C" w:rsidRDefault="0077518C" w:rsidP="0077518C">
      <w:r>
        <w:t>Aspects of ________________________ APP:</w:t>
      </w:r>
    </w:p>
    <w:p w14:paraId="4746447E" w14:textId="77777777" w:rsidR="0077518C" w:rsidRDefault="0077518C" w:rsidP="0077518C"/>
    <w:p w14:paraId="6DBE7C33" w14:textId="77777777" w:rsidR="0077518C" w:rsidRDefault="0077518C" w:rsidP="0077518C"/>
    <w:p w14:paraId="3FAF95FB" w14:textId="77777777" w:rsidR="0077518C" w:rsidRPr="0077518C" w:rsidRDefault="0077518C" w:rsidP="0077518C">
      <w:r w:rsidRPr="0077518C">
        <w:t>Strengths:</w:t>
      </w:r>
      <w:r>
        <w:t xml:space="preserve"> </w:t>
      </w:r>
    </w:p>
    <w:p w14:paraId="4E1995ED" w14:textId="77777777" w:rsidR="0077518C" w:rsidRDefault="0077518C" w:rsidP="0077518C">
      <w:bookmarkStart w:id="0" w:name="_GoBack"/>
      <w:bookmarkEnd w:id="0"/>
    </w:p>
    <w:p w14:paraId="46997379" w14:textId="77777777" w:rsidR="0077518C" w:rsidRDefault="0077518C" w:rsidP="0077518C"/>
    <w:p w14:paraId="07EFC2A6" w14:textId="77777777" w:rsidR="0077518C" w:rsidRDefault="0077518C" w:rsidP="0077518C"/>
    <w:p w14:paraId="140B1E0B" w14:textId="77777777" w:rsidR="0077518C" w:rsidRDefault="0077518C" w:rsidP="0077518C">
      <w:r w:rsidRPr="0077518C">
        <w:t>Weaknesses:</w:t>
      </w:r>
    </w:p>
    <w:p w14:paraId="098C4745" w14:textId="77777777" w:rsidR="0077518C" w:rsidRDefault="0077518C" w:rsidP="0077518C"/>
    <w:p w14:paraId="6596C92D" w14:textId="77777777" w:rsidR="0077518C" w:rsidRDefault="0077518C" w:rsidP="0077518C"/>
    <w:p w14:paraId="64B0BC81" w14:textId="77777777" w:rsidR="0077518C" w:rsidRDefault="0077518C" w:rsidP="0077518C"/>
    <w:p w14:paraId="6B3C960C" w14:textId="77777777" w:rsidR="0077518C" w:rsidRDefault="0077518C" w:rsidP="0077518C"/>
    <w:p w14:paraId="0E554DDD" w14:textId="77777777" w:rsidR="0077518C" w:rsidRDefault="0077518C" w:rsidP="0077518C"/>
    <w:p w14:paraId="7998C25E" w14:textId="77777777" w:rsidR="0077518C" w:rsidRDefault="0077518C" w:rsidP="0077518C">
      <w:r>
        <w:t xml:space="preserve">Potential skill sets that could be developed: </w:t>
      </w:r>
    </w:p>
    <w:p w14:paraId="74657AFE" w14:textId="77777777" w:rsidR="0077518C" w:rsidRPr="0077518C" w:rsidRDefault="0077518C" w:rsidP="0077518C">
      <w:r>
        <w:t>(</w:t>
      </w:r>
      <w:proofErr w:type="gramStart"/>
      <w:r>
        <w:t>e</w:t>
      </w:r>
      <w:proofErr w:type="gramEnd"/>
      <w:r>
        <w:t>.g. vocabulary development, spelling, concept building, imagination, life skills discussion, social skills development, prediction, fine motor skills, visual skills, repetition of current areas of development)</w:t>
      </w:r>
    </w:p>
    <w:p w14:paraId="742C635F" w14:textId="77777777" w:rsidR="00866187" w:rsidRDefault="00866187"/>
    <w:p w14:paraId="65ED3283" w14:textId="77777777" w:rsidR="0077518C" w:rsidRDefault="0077518C"/>
    <w:p w14:paraId="57B7C74C" w14:textId="77777777" w:rsidR="0077518C" w:rsidRDefault="0077518C"/>
    <w:p w14:paraId="4065842E" w14:textId="77777777" w:rsidR="0077518C" w:rsidRDefault="0077518C">
      <w:proofErr w:type="gramStart"/>
      <w:r>
        <w:t>Worth it?</w:t>
      </w:r>
      <w:proofErr w:type="gramEnd"/>
      <w:r>
        <w:t xml:space="preserve"> </w:t>
      </w:r>
    </w:p>
    <w:p w14:paraId="118C9CD3" w14:textId="77777777" w:rsidR="0077518C" w:rsidRDefault="0077518C"/>
    <w:p w14:paraId="5A690266" w14:textId="77777777" w:rsidR="0077518C" w:rsidRDefault="0077518C"/>
    <w:p w14:paraId="098DE24B" w14:textId="77777777" w:rsidR="0077518C" w:rsidRDefault="0077518C">
      <w:r>
        <w:t xml:space="preserve">Additional Comments: </w:t>
      </w:r>
    </w:p>
    <w:p w14:paraId="232F058E" w14:textId="77777777" w:rsidR="0077518C" w:rsidRDefault="0077518C"/>
    <w:sectPr w:rsidR="0077518C" w:rsidSect="00E5067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B5BB" w14:textId="77777777" w:rsidR="0000197E" w:rsidRDefault="0000197E" w:rsidP="0000197E">
      <w:r>
        <w:separator/>
      </w:r>
    </w:p>
  </w:endnote>
  <w:endnote w:type="continuationSeparator" w:id="0">
    <w:p w14:paraId="036189E4" w14:textId="77777777" w:rsidR="0000197E" w:rsidRDefault="0000197E" w:rsidP="000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94C34" w14:textId="77777777" w:rsidR="0000197E" w:rsidRDefault="0000197E">
    <w:pPr>
      <w:pStyle w:val="Footer"/>
    </w:pPr>
    <w:r>
      <w:t xml:space="preserve">Mamer 2013 Ideas for </w:t>
    </w:r>
    <w:proofErr w:type="spellStart"/>
    <w:r>
      <w:t>iDevices</w:t>
    </w:r>
    <w:proofErr w:type="spellEnd"/>
    <w:r>
      <w:t xml:space="preserve"> – How to choose a book APP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4D5CD" w14:textId="77777777" w:rsidR="0000197E" w:rsidRDefault="0000197E" w:rsidP="0000197E">
      <w:r>
        <w:separator/>
      </w:r>
    </w:p>
  </w:footnote>
  <w:footnote w:type="continuationSeparator" w:id="0">
    <w:p w14:paraId="65625B38" w14:textId="77777777" w:rsidR="0000197E" w:rsidRDefault="0000197E" w:rsidP="000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12E"/>
    <w:multiLevelType w:val="hybridMultilevel"/>
    <w:tmpl w:val="9B4EA592"/>
    <w:lvl w:ilvl="0" w:tplc="7426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8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CE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C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0B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2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A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C"/>
    <w:rsid w:val="0000197E"/>
    <w:rsid w:val="00002619"/>
    <w:rsid w:val="00084377"/>
    <w:rsid w:val="004C0056"/>
    <w:rsid w:val="0077518C"/>
    <w:rsid w:val="00866187"/>
    <w:rsid w:val="00883900"/>
    <w:rsid w:val="00CD3FBB"/>
    <w:rsid w:val="00E5067E"/>
    <w:rsid w:val="00E67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6A2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9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1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7E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7E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9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1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7E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7E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Macintosh Word</Application>
  <DocSecurity>0</DocSecurity>
  <Lines>5</Lines>
  <Paragraphs>1</Paragraphs>
  <ScaleCrop>false</ScaleCrop>
  <Company>Richmond School District #38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4</cp:revision>
  <dcterms:created xsi:type="dcterms:W3CDTF">2013-10-11T23:20:00Z</dcterms:created>
  <dcterms:modified xsi:type="dcterms:W3CDTF">2013-10-14T22:03:00Z</dcterms:modified>
</cp:coreProperties>
</file>